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398B" w:rsidRDefault="00DC398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1.Общая информация</w:t>
      </w:r>
    </w:p>
    <w:p w:rsidR="00DC398B" w:rsidRDefault="00DC398B">
      <w:pPr>
        <w:rPr>
          <w:rFonts w:ascii="Times New Roman" w:hAnsi="Times New Roman" w:cs="Times New Roman"/>
          <w:sz w:val="28"/>
          <w:szCs w:val="28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Дата создани</w:t>
      </w:r>
      <w:r w:rsidR="00FD7130" w:rsidRPr="00B46D25">
        <w:rPr>
          <w:rFonts w:ascii="Times New Roman" w:hAnsi="Times New Roman" w:cs="Times New Roman"/>
          <w:sz w:val="28"/>
          <w:szCs w:val="28"/>
          <w:u w:val="single"/>
        </w:rPr>
        <w:t>я</w:t>
      </w:r>
      <w:r w:rsidR="00FD7130">
        <w:rPr>
          <w:rFonts w:ascii="Times New Roman" w:hAnsi="Times New Roman" w:cs="Times New Roman"/>
          <w:sz w:val="28"/>
          <w:szCs w:val="28"/>
        </w:rPr>
        <w:t>: 1969г.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Место нахождения</w:t>
      </w:r>
      <w:r>
        <w:rPr>
          <w:rFonts w:ascii="Times New Roman" w:hAnsi="Times New Roman" w:cs="Times New Roman"/>
          <w:sz w:val="28"/>
          <w:szCs w:val="28"/>
        </w:rPr>
        <w:t xml:space="preserve">: 632633 НСО Коченевский район с. Крутологово ул. Московская 14/2 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Режим работы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Воскресенье – выходной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Понедельник - суббота 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9-00 до 17-00</w:t>
      </w:r>
      <w:r w:rsidR="00617BF9">
        <w:rPr>
          <w:rFonts w:ascii="Times New Roman" w:hAnsi="Times New Roman" w:cs="Times New Roman"/>
          <w:sz w:val="28"/>
          <w:szCs w:val="28"/>
        </w:rPr>
        <w:t xml:space="preserve">  о</w:t>
      </w:r>
      <w:r>
        <w:rPr>
          <w:rFonts w:ascii="Times New Roman" w:hAnsi="Times New Roman" w:cs="Times New Roman"/>
          <w:sz w:val="28"/>
          <w:szCs w:val="28"/>
        </w:rPr>
        <w:t>бед 13-00 до 15-00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Дискотеки: пятница – суббота</w:t>
      </w:r>
      <w:r w:rsidR="00617BF9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17BF9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>-00 до 23-00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клубов </w:t>
      </w:r>
    </w:p>
    <w:p w:rsidR="00FD7130" w:rsidRDefault="00FD713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Бильярд</w:t>
      </w:r>
      <w:r w:rsidR="003404F2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 вторник, четверг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18-00 до 20-00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Теннис: пятница, суббота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18-00 до 20-00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Контактный телефон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8(383)  5130-113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galina</w:t>
      </w:r>
      <w:r w:rsidRPr="003404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trofimova</w:t>
      </w:r>
      <w:r w:rsidRPr="003404F2">
        <w:rPr>
          <w:rFonts w:ascii="Times New Roman" w:hAnsi="Times New Roman" w:cs="Times New Roman"/>
          <w:sz w:val="28"/>
          <w:szCs w:val="28"/>
        </w:rPr>
        <w:t>1985@</w:t>
      </w:r>
      <w:r>
        <w:rPr>
          <w:rFonts w:ascii="Times New Roman" w:hAnsi="Times New Roman" w:cs="Times New Roman"/>
          <w:sz w:val="28"/>
          <w:szCs w:val="28"/>
          <w:lang w:val="en-US"/>
        </w:rPr>
        <w:t>yandex</w:t>
      </w:r>
      <w:r w:rsidRPr="003404F2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Информация об  учредител</w:t>
      </w:r>
      <w:r w:rsidR="00B46D25">
        <w:rPr>
          <w:rFonts w:ascii="Times New Roman" w:hAnsi="Times New Roman" w:cs="Times New Roman"/>
          <w:sz w:val="28"/>
          <w:szCs w:val="28"/>
          <w:u w:val="single"/>
        </w:rPr>
        <w:t>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образование Крутологовского сельсовета Коченевского района Новосибирской области.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Адрес: 632633 НСО Коченевский район с. Крутологово ул. Московская 14/2 </w:t>
      </w:r>
    </w:p>
    <w:p w:rsidR="003404F2" w:rsidRPr="00B46D25" w:rsidRDefault="003404F2">
      <w:pPr>
        <w:rPr>
          <w:rFonts w:ascii="Times New Roman" w:hAnsi="Times New Roman" w:cs="Times New Roman"/>
          <w:sz w:val="28"/>
          <w:szCs w:val="28"/>
          <w:u w:val="single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 xml:space="preserve">Контактный телефон </w:t>
      </w:r>
    </w:p>
    <w:p w:rsidR="003404F2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8(383) 5130-137</w:t>
      </w:r>
    </w:p>
    <w:p w:rsidR="003404F2" w:rsidRDefault="001533BF">
      <w:pPr>
        <w:rPr>
          <w:rFonts w:ascii="Times New Roman" w:hAnsi="Times New Roman" w:cs="Times New Roman"/>
          <w:sz w:val="28"/>
          <w:szCs w:val="28"/>
        </w:rPr>
      </w:pPr>
      <w:hyperlink r:id="rId4" w:history="1">
        <w:r w:rsidR="003404F2" w:rsidRPr="0037145D">
          <w:rPr>
            <w:rStyle w:val="a3"/>
            <w:rFonts w:ascii="Times New Roman" w:hAnsi="Times New Roman" w:cs="Times New Roman"/>
            <w:sz w:val="28"/>
            <w:szCs w:val="28"/>
          </w:rPr>
          <w:t>sve49262744@yandex.ru</w:t>
        </w:r>
      </w:hyperlink>
    </w:p>
    <w:p w:rsidR="003404F2" w:rsidRPr="00B46D25" w:rsidRDefault="003404F2" w:rsidP="00B46D25">
      <w:pPr>
        <w:shd w:val="clear" w:color="auto" w:fill="FFFFFF"/>
        <w:textAlignment w:val="top"/>
        <w:rPr>
          <w:rFonts w:ascii="Arial" w:hAnsi="Arial" w:cs="Arial"/>
          <w:color w:val="007700"/>
          <w:sz w:val="21"/>
          <w:szCs w:val="21"/>
        </w:rPr>
      </w:pPr>
      <w:r w:rsidRPr="00B46D25">
        <w:rPr>
          <w:rFonts w:ascii="Times New Roman" w:hAnsi="Times New Roman" w:cs="Times New Roman"/>
          <w:sz w:val="28"/>
          <w:szCs w:val="28"/>
          <w:u w:val="single"/>
        </w:rPr>
        <w:t>Адрес сай</w:t>
      </w:r>
      <w:r w:rsidR="00B46D25">
        <w:rPr>
          <w:rFonts w:ascii="Times New Roman" w:hAnsi="Times New Roman" w:cs="Times New Roman"/>
          <w:sz w:val="28"/>
          <w:szCs w:val="28"/>
          <w:u w:val="single"/>
        </w:rPr>
        <w:t>та:</w:t>
      </w:r>
      <w:r w:rsidR="00B46D25">
        <w:rPr>
          <w:rFonts w:ascii="Arial" w:hAnsi="Arial" w:cs="Arial"/>
          <w:color w:val="007700"/>
          <w:sz w:val="21"/>
          <w:szCs w:val="21"/>
        </w:rPr>
        <w:t xml:space="preserve"> </w:t>
      </w:r>
      <w:r w:rsidR="00B46D25">
        <w:rPr>
          <w:rFonts w:ascii="Arial" w:hAnsi="Arial" w:cs="Arial"/>
          <w:color w:val="007700"/>
          <w:sz w:val="21"/>
          <w:szCs w:val="21"/>
          <w:lang w:val="en-US"/>
        </w:rPr>
        <w:t>http</w:t>
      </w:r>
      <w:r w:rsidR="00B46D25">
        <w:rPr>
          <w:rFonts w:ascii="Arial" w:hAnsi="Arial" w:cs="Arial"/>
          <w:color w:val="007700"/>
          <w:sz w:val="21"/>
          <w:szCs w:val="21"/>
        </w:rPr>
        <w:t>://</w:t>
      </w:r>
      <w:hyperlink r:id="rId5" w:tgtFrame="_blank" w:history="1">
        <w:r w:rsidR="00B46D25">
          <w:rPr>
            <w:rStyle w:val="a3"/>
            <w:rFonts w:ascii="Arial" w:hAnsi="Arial" w:cs="Arial"/>
            <w:b/>
            <w:bCs/>
            <w:color w:val="007700"/>
            <w:sz w:val="21"/>
            <w:szCs w:val="21"/>
            <w:u w:val="none"/>
          </w:rPr>
          <w:t>admkrutologovo.ru</w:t>
        </w:r>
      </w:hyperlink>
      <w:r w:rsidR="007F2FAF">
        <w:rPr>
          <w:rFonts w:ascii="Arial" w:hAnsi="Arial" w:cs="Arial"/>
          <w:color w:val="007700"/>
          <w:sz w:val="21"/>
          <w:szCs w:val="21"/>
        </w:rPr>
        <w:t xml:space="preserve"> </w:t>
      </w:r>
    </w:p>
    <w:p w:rsidR="00617BF9" w:rsidRDefault="00617BF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 Крутологовского СДК Трофимова Галина Сергеевна</w:t>
      </w:r>
    </w:p>
    <w:p w:rsidR="00FD7130" w:rsidRPr="00DC398B" w:rsidRDefault="003404F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Иванова Светлана Михайловна</w:t>
      </w:r>
    </w:p>
    <w:sectPr w:rsidR="00FD7130" w:rsidRPr="00DC398B" w:rsidSect="00617BF9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DC398B"/>
    <w:rsid w:val="001533BF"/>
    <w:rsid w:val="003404F2"/>
    <w:rsid w:val="004C0A83"/>
    <w:rsid w:val="00617BF9"/>
    <w:rsid w:val="007F2FAF"/>
    <w:rsid w:val="00B46D25"/>
    <w:rsid w:val="00DC398B"/>
    <w:rsid w:val="00FD7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3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404F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0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07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yandex.ru/clck/jsredir?from=yandex.ru%3Bsearch%2F%3Bweb%3B%3B&amp;text=&amp;etext=1456.MEIBq6XEuvSKASfJ9SmGshtlYdOftjd42OmryflhrTlelheRrubMNEt-eicRGGMXNaP5rMuVKTMvX1DAqj-suiKgCy1o5M3xQhnP-ji_IYRHW3Xpme7gUXm46U1UeYoF.4641aaad567c8d0ea3a5a1851fb96ba8e8d44591&amp;uuid=&amp;state=PEtFfuTeVD4jaxywoSUvtJXex15Wcbo_WC5IbL5gF2nA55R7BZzfUbx-UGhzxgeV&amp;&amp;cst=AiuY0DBWFJ7q0qcCggtsKYdeoXDZ7NBl2nRs5jt1h0fq02KDV-7U5izpqWulNX_1bJb6s24-ct-1ZMysFctRzR7hrzo8VKgGp6YVdtUjI34PsBG6af3sKo0MgUNnTJSz-z8GLf-zpjIKeNGowg-lGWiweHwv0q2GMII-hGVkRmmsMgsnmEl5m2mU-yIvVKBMVfwEfNxLjU4nAUsOjRE39y2QYL_WqkMjw783D0bzs9mlInLpX_Vb9g,,&amp;data=UlNrNmk5WktYejR0eWJFYk1LdmtxaUt2NUJTOXJwcnJNRVJsclc4eHVVYVpzZmtrRUZaZ0JQQzluekM2RmxoazRpRXA3ZWR6M2VLRW5NUDF0Z2ZmVEtFN1BRM3dKS1VCVGVCNXI4dGNYWW8s&amp;sign=411ce613fe1af803010c6453f45447e5&amp;keyno=0&amp;b64e=2&amp;ref=orjY4mGPRjk5boDnW0uvlrrd71vZw9kpVBUyA8nmgRFrXyT8rpED9D-EPwJ5gC2cLAoO3I_fe1PPyWwOYo_U94G8_jFQsgEm3Lo4eTzVOQXJdIXPQVjC3qs6B-LXdSrJ4RuRSuJlYQ7Ty2UFMmRMa-52iBHHBsF8sDvQL2eqQDw5DYTbkoapV7mp8xn_gjKy937IPrgsOq8d8_6e-p1yrR8iP2Q9JHOWRgdkINFd0YQEW_j0om8DnBJagPFEH41zGRlrZE5NbhXD-yv9TRx-dYzTydLlmGoI2nqa5PjWQjp_u41603rPjw,,&amp;l10n=ru&amp;cts=1497925220815&amp;mc=1.9219280948873623" TargetMode="External"/><Relationship Id="rId4" Type="http://schemas.openxmlformats.org/officeDocument/2006/relationships/hyperlink" Target="mailto:sve49262744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Дом</cp:lastModifiedBy>
  <cp:revision>5</cp:revision>
  <dcterms:created xsi:type="dcterms:W3CDTF">2017-06-20T01:38:00Z</dcterms:created>
  <dcterms:modified xsi:type="dcterms:W3CDTF">2017-06-19T09:53:00Z</dcterms:modified>
</cp:coreProperties>
</file>